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2F332" w14:textId="77777777" w:rsidR="00075D6B" w:rsidRPr="0034308C" w:rsidRDefault="00075D6B" w:rsidP="00075D6B">
      <w:pPr>
        <w:jc w:val="center"/>
        <w:rPr>
          <w:b/>
          <w:sz w:val="28"/>
          <w:szCs w:val="28"/>
        </w:rPr>
      </w:pPr>
      <w:r w:rsidRPr="0034308C">
        <w:rPr>
          <w:b/>
          <w:sz w:val="28"/>
          <w:szCs w:val="28"/>
        </w:rPr>
        <w:t>ALLEGATO A</w:t>
      </w:r>
    </w:p>
    <w:p w14:paraId="0C989890" w14:textId="77777777" w:rsidR="00075D6B" w:rsidRDefault="00075D6B" w:rsidP="00075D6B"/>
    <w:p w14:paraId="55218628" w14:textId="497BCA54" w:rsidR="00075D6B" w:rsidRDefault="00075D6B" w:rsidP="00075D6B">
      <w:pPr>
        <w:jc w:val="center"/>
      </w:pPr>
      <w:r w:rsidRPr="000B2A1B">
        <w:t>Oggetto: CANDIDATURA ALL’INCARICO di FUNZIONE STRUMENTALE</w:t>
      </w:r>
      <w:r>
        <w:t xml:space="preserve"> </w:t>
      </w:r>
      <w:r w:rsidRPr="000B2A1B">
        <w:t>- a.s. 20</w:t>
      </w:r>
      <w:r>
        <w:t>2</w:t>
      </w:r>
      <w:r w:rsidR="00E5386A">
        <w:t>4</w:t>
      </w:r>
      <w:r w:rsidRPr="000B2A1B">
        <w:t>/20</w:t>
      </w:r>
      <w:r>
        <w:t>2</w:t>
      </w:r>
      <w:r w:rsidR="00E5386A">
        <w:t>5</w:t>
      </w:r>
    </w:p>
    <w:p w14:paraId="18481552" w14:textId="77777777" w:rsidR="00C55D57" w:rsidRDefault="00C55D57" w:rsidP="00075D6B">
      <w:pPr>
        <w:jc w:val="center"/>
      </w:pPr>
    </w:p>
    <w:p w14:paraId="02248F11" w14:textId="77777777" w:rsidR="00075D6B" w:rsidRDefault="00075D6B" w:rsidP="00075D6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3389A" wp14:editId="07CF462A">
                <wp:simplePos x="0" y="0"/>
                <wp:positionH relativeFrom="column">
                  <wp:posOffset>5662295</wp:posOffset>
                </wp:positionH>
                <wp:positionV relativeFrom="paragraph">
                  <wp:posOffset>139700</wp:posOffset>
                </wp:positionV>
                <wp:extent cx="213995" cy="189230"/>
                <wp:effectExtent l="0" t="0" r="0" b="127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19256" id="Rectangle 7" o:spid="_x0000_s1026" style="position:absolute;margin-left:445.85pt;margin-top:11pt;width:16.85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3610C" wp14:editId="236ECE25">
                <wp:simplePos x="0" y="0"/>
                <wp:positionH relativeFrom="column">
                  <wp:posOffset>4528820</wp:posOffset>
                </wp:positionH>
                <wp:positionV relativeFrom="paragraph">
                  <wp:posOffset>168275</wp:posOffset>
                </wp:positionV>
                <wp:extent cx="213995" cy="189230"/>
                <wp:effectExtent l="0" t="0" r="0" b="127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6407D" id="Rectangle 2" o:spid="_x0000_s1026" style="position:absolute;margin-left:356.6pt;margin-top:13.25pt;width:16.85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"/>
            </w:pict>
          </mc:Fallback>
        </mc:AlternateContent>
      </w:r>
    </w:p>
    <w:p w14:paraId="4F912D2E" w14:textId="77777777" w:rsidR="00075D6B" w:rsidRDefault="00075D6B" w:rsidP="00075D6B">
      <w:pPr>
        <w:jc w:val="both"/>
      </w:pPr>
      <w:r>
        <w:t>Il/La sottoscritto/a……………………………………… docente    a T. I.                 a T. D.</w:t>
      </w:r>
    </w:p>
    <w:p w14:paraId="0F7F2BC9" w14:textId="77777777" w:rsidR="00075D6B" w:rsidRDefault="00075D6B" w:rsidP="00075D6B">
      <w:pPr>
        <w:jc w:val="both"/>
      </w:pPr>
    </w:p>
    <w:p w14:paraId="1CBF81FB" w14:textId="2066B62B" w:rsidR="00075D6B" w:rsidRDefault="00075D6B" w:rsidP="00075D6B">
      <w:pPr>
        <w:jc w:val="both"/>
      </w:pPr>
      <w:r>
        <w:t xml:space="preserve">IN SERVIZIO PRESSO LA SEDE SCOLASTICA di .................................................. </w:t>
      </w:r>
    </w:p>
    <w:p w14:paraId="1F675F1F" w14:textId="77777777" w:rsidR="00C55D57" w:rsidRDefault="00C55D57" w:rsidP="00075D6B">
      <w:pPr>
        <w:jc w:val="both"/>
      </w:pPr>
    </w:p>
    <w:p w14:paraId="79EA4A5B" w14:textId="77777777" w:rsidR="00075D6B" w:rsidRDefault="00075D6B" w:rsidP="00075D6B">
      <w:pPr>
        <w:jc w:val="both"/>
      </w:pPr>
      <w:r>
        <w:sym w:font="Wingdings" w:char="F06F"/>
      </w:r>
      <w:r>
        <w:t xml:space="preserve"> Scuola dell’Infanzia</w:t>
      </w:r>
    </w:p>
    <w:p w14:paraId="2C336C89" w14:textId="77777777" w:rsidR="00075D6B" w:rsidRDefault="00075D6B" w:rsidP="00075D6B">
      <w:pPr>
        <w:jc w:val="both"/>
      </w:pPr>
      <w:r>
        <w:sym w:font="Wingdings" w:char="F06F"/>
      </w:r>
      <w:r>
        <w:t xml:space="preserve"> Scuola Primaria</w:t>
      </w:r>
    </w:p>
    <w:p w14:paraId="4BD797C4" w14:textId="77777777" w:rsidR="00075D6B" w:rsidRDefault="00075D6B" w:rsidP="00075D6B">
      <w:pPr>
        <w:jc w:val="both"/>
      </w:pPr>
      <w:r>
        <w:sym w:font="Wingdings" w:char="F06F"/>
      </w:r>
      <w:r>
        <w:t xml:space="preserve"> Scuola Secondaria di I grado</w:t>
      </w:r>
    </w:p>
    <w:p w14:paraId="28E6056F" w14:textId="77777777" w:rsidR="00075D6B" w:rsidRDefault="00075D6B" w:rsidP="00075D6B">
      <w:pPr>
        <w:jc w:val="both"/>
      </w:pPr>
    </w:p>
    <w:p w14:paraId="1B6B34E4" w14:textId="77777777" w:rsidR="00075D6B" w:rsidRDefault="00075D6B" w:rsidP="00075D6B">
      <w:pPr>
        <w:jc w:val="center"/>
      </w:pPr>
      <w:r>
        <w:t>DICHIARA</w:t>
      </w:r>
    </w:p>
    <w:p w14:paraId="7AD8BFD4" w14:textId="77777777" w:rsidR="00075D6B" w:rsidRDefault="00075D6B" w:rsidP="00075D6B">
      <w:pPr>
        <w:jc w:val="both"/>
      </w:pPr>
      <w:r w:rsidRPr="0018687E">
        <w:t>la propria disponibilità a ricoprire l’incarico per la Funzione Strumentale:</w:t>
      </w:r>
    </w:p>
    <w:p w14:paraId="68442046" w14:textId="77777777" w:rsidR="00075D6B" w:rsidRDefault="00075D6B" w:rsidP="00075D6B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075D6B" w14:paraId="04D4FD93" w14:textId="77777777" w:rsidTr="00FB4591">
        <w:tc>
          <w:tcPr>
            <w:tcW w:w="9067" w:type="dxa"/>
          </w:tcPr>
          <w:p w14:paraId="18970BCD" w14:textId="7BA4C88E" w:rsidR="00075D6B" w:rsidRPr="00CA3780" w:rsidRDefault="00075D6B" w:rsidP="00BB7E04">
            <w:pPr>
              <w:rPr>
                <w:b/>
              </w:rPr>
            </w:pPr>
            <w:bookmarkStart w:id="0" w:name="_Hlk18490331"/>
            <w:r>
              <w:sym w:font="Wingdings" w:char="F06F"/>
            </w:r>
            <w:bookmarkEnd w:id="0"/>
            <w:r w:rsidR="00C55D57">
              <w:t xml:space="preserve"> </w:t>
            </w:r>
            <w:r w:rsidRPr="00CA3780">
              <w:t xml:space="preserve">AREA 1 </w:t>
            </w:r>
            <w:r w:rsidR="00C55D57">
              <w:t xml:space="preserve">- </w:t>
            </w:r>
            <w:r w:rsidRPr="00CA3780">
              <w:rPr>
                <w:b/>
              </w:rPr>
              <w:t>PTOF</w:t>
            </w:r>
          </w:p>
          <w:p w14:paraId="75AC804D" w14:textId="77777777" w:rsidR="00075D6B" w:rsidRPr="00CA3780" w:rsidRDefault="00075D6B" w:rsidP="00BB7E04">
            <w:pPr>
              <w:jc w:val="both"/>
            </w:pPr>
          </w:p>
          <w:p w14:paraId="75C2F917" w14:textId="7E5D8AB7" w:rsidR="00075D6B" w:rsidRPr="00CA3780" w:rsidRDefault="00075D6B" w:rsidP="00BB7E04">
            <w:pPr>
              <w:jc w:val="both"/>
              <w:rPr>
                <w:b/>
              </w:rPr>
            </w:pPr>
            <w:r>
              <w:sym w:font="Wingdings" w:char="F06F"/>
            </w:r>
            <w:r w:rsidR="00C55D57">
              <w:t xml:space="preserve"> </w:t>
            </w:r>
            <w:r w:rsidRPr="00CA3780">
              <w:t xml:space="preserve">AREA 2 </w:t>
            </w:r>
            <w:r w:rsidR="00C55D57">
              <w:t xml:space="preserve">- </w:t>
            </w:r>
            <w:r w:rsidR="00C55D57" w:rsidRPr="00C55D57">
              <w:rPr>
                <w:b/>
                <w:bCs/>
              </w:rPr>
              <w:t>VALUTAZIONE</w:t>
            </w:r>
          </w:p>
          <w:p w14:paraId="53DACF94" w14:textId="77777777" w:rsidR="00075D6B" w:rsidRPr="00CA3780" w:rsidRDefault="00075D6B" w:rsidP="00BB7E04">
            <w:pPr>
              <w:jc w:val="both"/>
              <w:rPr>
                <w:b/>
              </w:rPr>
            </w:pPr>
          </w:p>
          <w:p w14:paraId="0C5A5415" w14:textId="36961149" w:rsidR="00075D6B" w:rsidRPr="001C093C" w:rsidRDefault="00075D6B" w:rsidP="00BB7E04">
            <w:pPr>
              <w:jc w:val="both"/>
            </w:pPr>
            <w:r>
              <w:sym w:font="Wingdings" w:char="F06F"/>
            </w:r>
            <w:r w:rsidR="00C55D57">
              <w:t xml:space="preserve"> </w:t>
            </w:r>
            <w:r w:rsidRPr="001C093C">
              <w:t xml:space="preserve">AREA 3 </w:t>
            </w:r>
            <w:r w:rsidR="00C55D57">
              <w:t xml:space="preserve">- </w:t>
            </w:r>
            <w:r w:rsidR="00C55D57" w:rsidRPr="00C55D57">
              <w:rPr>
                <w:b/>
                <w:bCs/>
              </w:rPr>
              <w:t>INCLUSIONE</w:t>
            </w:r>
          </w:p>
          <w:p w14:paraId="00587204" w14:textId="77777777" w:rsidR="00075D6B" w:rsidRPr="001C093C" w:rsidRDefault="00075D6B" w:rsidP="00BB7E04">
            <w:pPr>
              <w:jc w:val="both"/>
            </w:pPr>
          </w:p>
          <w:p w14:paraId="5C1AA266" w14:textId="4F3E000D" w:rsidR="00075D6B" w:rsidRPr="001C093C" w:rsidRDefault="00075D6B" w:rsidP="00BB7E04">
            <w:pPr>
              <w:jc w:val="both"/>
              <w:rPr>
                <w:b/>
              </w:rPr>
            </w:pPr>
            <w:r>
              <w:sym w:font="Wingdings" w:char="F06F"/>
            </w:r>
            <w:r w:rsidR="00C55D57">
              <w:t xml:space="preserve"> </w:t>
            </w:r>
            <w:r w:rsidRPr="001C093C">
              <w:t xml:space="preserve">AREA 4 </w:t>
            </w:r>
            <w:r w:rsidR="00C55D57">
              <w:t xml:space="preserve">- </w:t>
            </w:r>
            <w:r w:rsidR="00C55D57" w:rsidRPr="00C55D57">
              <w:rPr>
                <w:b/>
                <w:bCs/>
              </w:rPr>
              <w:t>SERVIZI PER GLI STUDENTI</w:t>
            </w:r>
          </w:p>
        </w:tc>
      </w:tr>
    </w:tbl>
    <w:p w14:paraId="7A109C15" w14:textId="77777777" w:rsidR="00075D6B" w:rsidRDefault="00075D6B" w:rsidP="00075D6B">
      <w:pPr>
        <w:jc w:val="both"/>
      </w:pPr>
    </w:p>
    <w:p w14:paraId="6A40CDDC" w14:textId="77777777" w:rsidR="00075D6B" w:rsidRDefault="00075D6B" w:rsidP="00075D6B">
      <w:pPr>
        <w:jc w:val="both"/>
      </w:pPr>
    </w:p>
    <w:p w14:paraId="5326510E" w14:textId="77777777" w:rsidR="00075D6B" w:rsidRDefault="00075D6B" w:rsidP="00075D6B">
      <w:pPr>
        <w:jc w:val="both"/>
      </w:pPr>
      <w:r w:rsidRPr="00C3437B">
        <w:t>Dichiara altresì di essere in possesso dei seguenti requisiti coerenti con il settore sopra indicato:</w:t>
      </w:r>
    </w:p>
    <w:p w14:paraId="000061A7" w14:textId="77777777" w:rsidR="00075D6B" w:rsidRDefault="00075D6B" w:rsidP="00075D6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281"/>
        <w:gridCol w:w="2789"/>
        <w:gridCol w:w="1549"/>
      </w:tblGrid>
      <w:tr w:rsidR="00075D6B" w:rsidRPr="000A5C72" w14:paraId="0DDF3BE1" w14:textId="77777777" w:rsidTr="00BB7E04">
        <w:tc>
          <w:tcPr>
            <w:tcW w:w="5215" w:type="dxa"/>
            <w:gridSpan w:val="2"/>
          </w:tcPr>
          <w:p w14:paraId="29AEF5CC" w14:textId="77777777" w:rsidR="00075D6B" w:rsidRPr="00CA3780" w:rsidRDefault="00075D6B" w:rsidP="00BB7E04">
            <w:pPr>
              <w:jc w:val="both"/>
            </w:pPr>
          </w:p>
        </w:tc>
        <w:tc>
          <w:tcPr>
            <w:tcW w:w="3115" w:type="dxa"/>
          </w:tcPr>
          <w:p w14:paraId="38185A71" w14:textId="77777777" w:rsidR="00075D6B" w:rsidRPr="00CA3780" w:rsidRDefault="00075D6B" w:rsidP="00BB7E04">
            <w:pPr>
              <w:jc w:val="center"/>
            </w:pPr>
            <w:r w:rsidRPr="00CA3780">
              <w:t>Descrizione titoli</w:t>
            </w:r>
          </w:p>
        </w:tc>
        <w:tc>
          <w:tcPr>
            <w:tcW w:w="1452" w:type="dxa"/>
          </w:tcPr>
          <w:p w14:paraId="195285AF" w14:textId="77777777" w:rsidR="00075D6B" w:rsidRPr="00CA3780" w:rsidRDefault="00075D6B" w:rsidP="00BB7E04">
            <w:pPr>
              <w:jc w:val="both"/>
            </w:pPr>
            <w:r w:rsidRPr="00CA3780">
              <w:t>Riservato alla Commissione</w:t>
            </w:r>
          </w:p>
        </w:tc>
      </w:tr>
      <w:tr w:rsidR="00075D6B" w:rsidRPr="000A5C72" w14:paraId="66CABA76" w14:textId="77777777" w:rsidTr="00BB7E04">
        <w:tc>
          <w:tcPr>
            <w:tcW w:w="396" w:type="dxa"/>
          </w:tcPr>
          <w:p w14:paraId="4808EE25" w14:textId="77777777" w:rsidR="00075D6B" w:rsidRPr="00CA3780" w:rsidRDefault="00075D6B" w:rsidP="00BB7E04">
            <w:pPr>
              <w:jc w:val="both"/>
            </w:pPr>
            <w:r w:rsidRPr="00CA3780">
              <w:t>1.</w:t>
            </w:r>
          </w:p>
        </w:tc>
        <w:tc>
          <w:tcPr>
            <w:tcW w:w="4819" w:type="dxa"/>
          </w:tcPr>
          <w:p w14:paraId="19A4DF41" w14:textId="77777777" w:rsidR="00075D6B" w:rsidRPr="000A0A56" w:rsidRDefault="00075D6B" w:rsidP="00C55D57">
            <w:pPr>
              <w:rPr>
                <w:i/>
              </w:rPr>
            </w:pPr>
            <w:r w:rsidRPr="00CA3780">
              <w:t xml:space="preserve">LAUREA o titolo equipollente, attinente alla funzione per la quale si presenta la candidatura: </w:t>
            </w:r>
            <w:r w:rsidRPr="00CA3780">
              <w:rPr>
                <w:i/>
              </w:rPr>
              <w:t>0,5 punti per ciascun voto superiore a 105/110; 1 punto per la lode.</w:t>
            </w:r>
          </w:p>
        </w:tc>
        <w:tc>
          <w:tcPr>
            <w:tcW w:w="3115" w:type="dxa"/>
          </w:tcPr>
          <w:p w14:paraId="651583F9" w14:textId="77777777" w:rsidR="00075D6B" w:rsidRPr="00CA3780" w:rsidRDefault="00075D6B" w:rsidP="00BB7E04">
            <w:pPr>
              <w:jc w:val="both"/>
            </w:pPr>
          </w:p>
          <w:p w14:paraId="0574CC9D" w14:textId="77777777" w:rsidR="00075D6B" w:rsidRPr="00CA3780" w:rsidRDefault="00075D6B" w:rsidP="00BB7E04">
            <w:pPr>
              <w:jc w:val="both"/>
            </w:pPr>
          </w:p>
          <w:p w14:paraId="6CDA5EC0" w14:textId="77777777" w:rsidR="00075D6B" w:rsidRPr="00CA3780" w:rsidRDefault="00075D6B" w:rsidP="00BB7E04">
            <w:pPr>
              <w:jc w:val="both"/>
            </w:pPr>
          </w:p>
          <w:p w14:paraId="1071E30A" w14:textId="77777777" w:rsidR="00075D6B" w:rsidRPr="00CA3780" w:rsidRDefault="00075D6B" w:rsidP="00BB7E04">
            <w:pPr>
              <w:jc w:val="both"/>
            </w:pPr>
            <w:r w:rsidRPr="00CA3780">
              <w:t>votazione</w:t>
            </w:r>
          </w:p>
        </w:tc>
        <w:tc>
          <w:tcPr>
            <w:tcW w:w="1452" w:type="dxa"/>
          </w:tcPr>
          <w:p w14:paraId="7C1FB0B3" w14:textId="77777777" w:rsidR="00075D6B" w:rsidRPr="00CA3780" w:rsidRDefault="00075D6B" w:rsidP="00BB7E04">
            <w:pPr>
              <w:jc w:val="both"/>
            </w:pPr>
          </w:p>
        </w:tc>
      </w:tr>
      <w:tr w:rsidR="00075D6B" w:rsidRPr="000A5C72" w14:paraId="12112150" w14:textId="77777777" w:rsidTr="00BB7E04">
        <w:tc>
          <w:tcPr>
            <w:tcW w:w="396" w:type="dxa"/>
          </w:tcPr>
          <w:p w14:paraId="0A602F64" w14:textId="77777777" w:rsidR="00075D6B" w:rsidRPr="00CA3780" w:rsidRDefault="00075D6B" w:rsidP="00BB7E04">
            <w:pPr>
              <w:jc w:val="both"/>
            </w:pPr>
            <w:r w:rsidRPr="00CA3780">
              <w:t>2.</w:t>
            </w:r>
          </w:p>
        </w:tc>
        <w:tc>
          <w:tcPr>
            <w:tcW w:w="4819" w:type="dxa"/>
          </w:tcPr>
          <w:p w14:paraId="2706BFBC" w14:textId="1894D688" w:rsidR="00075D6B" w:rsidRPr="00CA3780" w:rsidRDefault="00075D6B" w:rsidP="00C55D57">
            <w:r w:rsidRPr="00CA3780">
              <w:t>Altri titoli (laurea, master, specializzazione, corsi di perfezionamento 1500 ore – 60CFU)</w:t>
            </w:r>
            <w:r w:rsidR="00C55D57">
              <w:t xml:space="preserve"> </w:t>
            </w:r>
            <w:r w:rsidRPr="00CA3780">
              <w:rPr>
                <w:i/>
              </w:rPr>
              <w:t>0,5 punti per titolo (fino ad un massimo di 2 punti).</w:t>
            </w:r>
          </w:p>
        </w:tc>
        <w:tc>
          <w:tcPr>
            <w:tcW w:w="3115" w:type="dxa"/>
          </w:tcPr>
          <w:p w14:paraId="48F64FCF" w14:textId="77777777" w:rsidR="00075D6B" w:rsidRPr="00CA3780" w:rsidRDefault="00075D6B" w:rsidP="00BB7E04">
            <w:pPr>
              <w:jc w:val="both"/>
            </w:pPr>
          </w:p>
        </w:tc>
        <w:tc>
          <w:tcPr>
            <w:tcW w:w="1452" w:type="dxa"/>
          </w:tcPr>
          <w:p w14:paraId="2C60A11A" w14:textId="77777777" w:rsidR="00075D6B" w:rsidRPr="00CA3780" w:rsidRDefault="00075D6B" w:rsidP="00BB7E04">
            <w:pPr>
              <w:jc w:val="both"/>
            </w:pPr>
          </w:p>
        </w:tc>
      </w:tr>
      <w:tr w:rsidR="00075D6B" w:rsidRPr="000A5C72" w14:paraId="72664A44" w14:textId="77777777" w:rsidTr="00BB7E04">
        <w:trPr>
          <w:trHeight w:val="643"/>
        </w:trPr>
        <w:tc>
          <w:tcPr>
            <w:tcW w:w="396" w:type="dxa"/>
          </w:tcPr>
          <w:p w14:paraId="3637BCC0" w14:textId="77777777" w:rsidR="00075D6B" w:rsidRPr="00CA3780" w:rsidRDefault="00075D6B" w:rsidP="00BB7E04">
            <w:pPr>
              <w:jc w:val="both"/>
            </w:pPr>
            <w:r w:rsidRPr="00CA3780">
              <w:lastRenderedPageBreak/>
              <w:t>3.</w:t>
            </w:r>
          </w:p>
        </w:tc>
        <w:tc>
          <w:tcPr>
            <w:tcW w:w="4819" w:type="dxa"/>
          </w:tcPr>
          <w:p w14:paraId="1350DE8E" w14:textId="77777777" w:rsidR="00075D6B" w:rsidRPr="00CA3780" w:rsidRDefault="00075D6B" w:rsidP="00C55D57">
            <w:pPr>
              <w:rPr>
                <w:i/>
              </w:rPr>
            </w:pPr>
            <w:r w:rsidRPr="00CA3780">
              <w:t xml:space="preserve">Anni di insegnamento: </w:t>
            </w:r>
            <w:r w:rsidRPr="00CA3780">
              <w:rPr>
                <w:i/>
              </w:rPr>
              <w:t>1 punto per ciascun anno (fino ad un massimo di 8 punti).</w:t>
            </w:r>
          </w:p>
        </w:tc>
        <w:tc>
          <w:tcPr>
            <w:tcW w:w="3115" w:type="dxa"/>
          </w:tcPr>
          <w:p w14:paraId="2076A808" w14:textId="77777777" w:rsidR="00075D6B" w:rsidRPr="00CA3780" w:rsidRDefault="00075D6B" w:rsidP="00BB7E04">
            <w:pPr>
              <w:jc w:val="both"/>
            </w:pPr>
          </w:p>
        </w:tc>
        <w:tc>
          <w:tcPr>
            <w:tcW w:w="1452" w:type="dxa"/>
          </w:tcPr>
          <w:p w14:paraId="03190876" w14:textId="77777777" w:rsidR="00075D6B" w:rsidRPr="00CA3780" w:rsidRDefault="00075D6B" w:rsidP="00BB7E04">
            <w:pPr>
              <w:jc w:val="both"/>
            </w:pPr>
          </w:p>
        </w:tc>
      </w:tr>
      <w:tr w:rsidR="00075D6B" w:rsidRPr="000A5C72" w14:paraId="709B138E" w14:textId="77777777" w:rsidTr="00BB7E04">
        <w:trPr>
          <w:trHeight w:val="978"/>
        </w:trPr>
        <w:tc>
          <w:tcPr>
            <w:tcW w:w="396" w:type="dxa"/>
          </w:tcPr>
          <w:p w14:paraId="593C03C5" w14:textId="77777777" w:rsidR="00075D6B" w:rsidRPr="00CA3780" w:rsidRDefault="00075D6B" w:rsidP="00BB7E04">
            <w:pPr>
              <w:jc w:val="both"/>
            </w:pPr>
            <w:r w:rsidRPr="00CA3780">
              <w:t>4.</w:t>
            </w:r>
          </w:p>
        </w:tc>
        <w:tc>
          <w:tcPr>
            <w:tcW w:w="4819" w:type="dxa"/>
          </w:tcPr>
          <w:p w14:paraId="6E699114" w14:textId="77777777" w:rsidR="00075D6B" w:rsidRPr="00CA3780" w:rsidRDefault="00075D6B" w:rsidP="00C55D57">
            <w:pPr>
              <w:rPr>
                <w:i/>
              </w:rPr>
            </w:pPr>
            <w:r w:rsidRPr="00CA3780">
              <w:t xml:space="preserve">Incarichi svolti precedentemente in qualità di docente con Funzione strumentale, coerenti con la tipologia per la quale si presenta la propria candidatura: </w:t>
            </w:r>
            <w:r w:rsidRPr="00CA3780">
              <w:rPr>
                <w:i/>
              </w:rPr>
              <w:t>0,5 per ogni anno (fino ad un massimo di 5 punti).</w:t>
            </w:r>
          </w:p>
        </w:tc>
        <w:tc>
          <w:tcPr>
            <w:tcW w:w="3115" w:type="dxa"/>
          </w:tcPr>
          <w:p w14:paraId="62EF9769" w14:textId="77777777" w:rsidR="00075D6B" w:rsidRPr="00CA3780" w:rsidRDefault="00075D6B" w:rsidP="00BB7E04">
            <w:pPr>
              <w:jc w:val="both"/>
            </w:pPr>
          </w:p>
        </w:tc>
        <w:tc>
          <w:tcPr>
            <w:tcW w:w="1452" w:type="dxa"/>
          </w:tcPr>
          <w:p w14:paraId="1C908DC2" w14:textId="77777777" w:rsidR="00075D6B" w:rsidRPr="00CA3780" w:rsidRDefault="00075D6B" w:rsidP="00BB7E04">
            <w:pPr>
              <w:jc w:val="both"/>
            </w:pPr>
          </w:p>
        </w:tc>
      </w:tr>
      <w:tr w:rsidR="00075D6B" w:rsidRPr="000A5C72" w14:paraId="77135C5E" w14:textId="77777777" w:rsidTr="00BB7E04">
        <w:tc>
          <w:tcPr>
            <w:tcW w:w="396" w:type="dxa"/>
          </w:tcPr>
          <w:p w14:paraId="084A24C0" w14:textId="77777777" w:rsidR="00075D6B" w:rsidRPr="00CA3780" w:rsidRDefault="00075D6B" w:rsidP="00BB7E04">
            <w:pPr>
              <w:jc w:val="both"/>
            </w:pPr>
            <w:r w:rsidRPr="00CA3780">
              <w:t>5.</w:t>
            </w:r>
          </w:p>
        </w:tc>
        <w:tc>
          <w:tcPr>
            <w:tcW w:w="4819" w:type="dxa"/>
          </w:tcPr>
          <w:p w14:paraId="1F709E76" w14:textId="77777777" w:rsidR="00075D6B" w:rsidRPr="000A0A56" w:rsidRDefault="00075D6B" w:rsidP="00C55D57">
            <w:pPr>
              <w:rPr>
                <w:i/>
              </w:rPr>
            </w:pPr>
            <w:r w:rsidRPr="00CA3780">
              <w:t xml:space="preserve">Altre esperienze professionali (esperienze di docenza maturate in progetti e partecipazione ad attività di aggiornamento nello stesso ambito richiesto): </w:t>
            </w:r>
            <w:r w:rsidRPr="00CA3780">
              <w:rPr>
                <w:i/>
              </w:rPr>
              <w:t>0,5 punti per ogni esperienza (fino ad un massimo di 2 punti)</w:t>
            </w:r>
          </w:p>
        </w:tc>
        <w:tc>
          <w:tcPr>
            <w:tcW w:w="3115" w:type="dxa"/>
          </w:tcPr>
          <w:p w14:paraId="3E7BDDFF" w14:textId="77777777" w:rsidR="00075D6B" w:rsidRPr="00CA3780" w:rsidRDefault="00075D6B" w:rsidP="00BB7E04">
            <w:pPr>
              <w:jc w:val="both"/>
            </w:pPr>
          </w:p>
        </w:tc>
        <w:tc>
          <w:tcPr>
            <w:tcW w:w="1452" w:type="dxa"/>
          </w:tcPr>
          <w:p w14:paraId="31006444" w14:textId="77777777" w:rsidR="00075D6B" w:rsidRPr="00CA3780" w:rsidRDefault="00075D6B" w:rsidP="00BB7E04">
            <w:pPr>
              <w:jc w:val="both"/>
            </w:pPr>
          </w:p>
        </w:tc>
      </w:tr>
      <w:tr w:rsidR="00075D6B" w:rsidRPr="000A5C72" w14:paraId="30E94B9B" w14:textId="77777777" w:rsidTr="00BB7E04">
        <w:tc>
          <w:tcPr>
            <w:tcW w:w="396" w:type="dxa"/>
          </w:tcPr>
          <w:p w14:paraId="3CCB6FEB" w14:textId="77777777" w:rsidR="00075D6B" w:rsidRPr="00CA3780" w:rsidRDefault="00075D6B" w:rsidP="00BB7E04">
            <w:pPr>
              <w:jc w:val="both"/>
            </w:pPr>
            <w:r w:rsidRPr="00CA3780">
              <w:t>6.</w:t>
            </w:r>
          </w:p>
        </w:tc>
        <w:tc>
          <w:tcPr>
            <w:tcW w:w="4819" w:type="dxa"/>
          </w:tcPr>
          <w:p w14:paraId="63916841" w14:textId="268B21A1" w:rsidR="00075D6B" w:rsidRPr="00CA3780" w:rsidRDefault="00075D6B" w:rsidP="00C55D57">
            <w:pPr>
              <w:tabs>
                <w:tab w:val="left" w:pos="1926"/>
              </w:tabs>
            </w:pPr>
            <w:r w:rsidRPr="00CA3780">
              <w:t xml:space="preserve">Competenze informatiche certificate ECDL: </w:t>
            </w:r>
            <w:r w:rsidR="00A75D59" w:rsidRPr="00A75D59">
              <w:rPr>
                <w:i/>
                <w:iCs/>
              </w:rPr>
              <w:t>1</w:t>
            </w:r>
            <w:r w:rsidRPr="00A75D59">
              <w:rPr>
                <w:i/>
                <w:iCs/>
              </w:rPr>
              <w:t xml:space="preserve"> </w:t>
            </w:r>
            <w:r w:rsidRPr="00CA3780">
              <w:rPr>
                <w:i/>
              </w:rPr>
              <w:t>punt</w:t>
            </w:r>
            <w:r w:rsidR="00A75D59">
              <w:rPr>
                <w:i/>
              </w:rPr>
              <w:t>o fino ad un massimo di 3</w:t>
            </w:r>
            <w:r w:rsidRPr="00CA3780">
              <w:t>.</w:t>
            </w:r>
          </w:p>
        </w:tc>
        <w:tc>
          <w:tcPr>
            <w:tcW w:w="3115" w:type="dxa"/>
          </w:tcPr>
          <w:p w14:paraId="5C59764E" w14:textId="77777777" w:rsidR="00075D6B" w:rsidRPr="00CA3780" w:rsidRDefault="00075D6B" w:rsidP="00BB7E04">
            <w:pPr>
              <w:jc w:val="both"/>
            </w:pPr>
          </w:p>
        </w:tc>
        <w:tc>
          <w:tcPr>
            <w:tcW w:w="1452" w:type="dxa"/>
          </w:tcPr>
          <w:p w14:paraId="6F1C6F5E" w14:textId="77777777" w:rsidR="00075D6B" w:rsidRPr="00CA3780" w:rsidRDefault="00075D6B" w:rsidP="00BB7E04">
            <w:pPr>
              <w:jc w:val="both"/>
            </w:pPr>
          </w:p>
        </w:tc>
      </w:tr>
      <w:tr w:rsidR="00075D6B" w:rsidRPr="000A5C72" w14:paraId="25B023BF" w14:textId="77777777" w:rsidTr="00BB7E04">
        <w:tc>
          <w:tcPr>
            <w:tcW w:w="396" w:type="dxa"/>
          </w:tcPr>
          <w:p w14:paraId="010646DD" w14:textId="77777777" w:rsidR="00075D6B" w:rsidRPr="00CA3780" w:rsidRDefault="00075D6B" w:rsidP="00BB7E04">
            <w:pPr>
              <w:jc w:val="both"/>
            </w:pPr>
            <w:r w:rsidRPr="00CA3780">
              <w:t>7.</w:t>
            </w:r>
          </w:p>
        </w:tc>
        <w:tc>
          <w:tcPr>
            <w:tcW w:w="4819" w:type="dxa"/>
          </w:tcPr>
          <w:p w14:paraId="68D93FAF" w14:textId="77777777" w:rsidR="00075D6B" w:rsidRPr="00CA3780" w:rsidRDefault="00075D6B" w:rsidP="00C55D57">
            <w:pPr>
              <w:rPr>
                <w:i/>
              </w:rPr>
            </w:pPr>
            <w:r w:rsidRPr="00CA3780">
              <w:t xml:space="preserve">Altre esperienze formative e di insegnamento, anche in ambito universitario, certificate: </w:t>
            </w:r>
          </w:p>
          <w:p w14:paraId="716D0DA4" w14:textId="77777777" w:rsidR="00075D6B" w:rsidRPr="003213E0" w:rsidRDefault="00075D6B" w:rsidP="00C55D57">
            <w:pPr>
              <w:rPr>
                <w:i/>
              </w:rPr>
            </w:pPr>
            <w:r w:rsidRPr="00CA3780">
              <w:rPr>
                <w:i/>
              </w:rPr>
              <w:t>2 punti per ogni esperienza (fino ad un massimo di 10 punti).</w:t>
            </w:r>
          </w:p>
        </w:tc>
        <w:tc>
          <w:tcPr>
            <w:tcW w:w="3115" w:type="dxa"/>
          </w:tcPr>
          <w:p w14:paraId="7FB1358D" w14:textId="77777777" w:rsidR="00075D6B" w:rsidRPr="00CA3780" w:rsidRDefault="00075D6B" w:rsidP="00BB7E04">
            <w:pPr>
              <w:jc w:val="both"/>
            </w:pPr>
          </w:p>
        </w:tc>
        <w:tc>
          <w:tcPr>
            <w:tcW w:w="1452" w:type="dxa"/>
          </w:tcPr>
          <w:p w14:paraId="4C604E7E" w14:textId="77777777" w:rsidR="00075D6B" w:rsidRPr="00CA3780" w:rsidRDefault="00075D6B" w:rsidP="00BB7E04">
            <w:pPr>
              <w:jc w:val="both"/>
            </w:pPr>
          </w:p>
        </w:tc>
      </w:tr>
    </w:tbl>
    <w:p w14:paraId="71582668" w14:textId="77777777" w:rsidR="00075D6B" w:rsidRDefault="00075D6B" w:rsidP="00075D6B">
      <w:pPr>
        <w:jc w:val="both"/>
      </w:pPr>
    </w:p>
    <w:p w14:paraId="5DC663AF" w14:textId="77777777" w:rsidR="00075D6B" w:rsidRDefault="00075D6B" w:rsidP="00075D6B">
      <w:pPr>
        <w:jc w:val="both"/>
      </w:pPr>
    </w:p>
    <w:p w14:paraId="1EEB0CD0" w14:textId="77777777" w:rsidR="00075D6B" w:rsidRDefault="00075D6B" w:rsidP="00075D6B">
      <w:pPr>
        <w:jc w:val="both"/>
      </w:pPr>
      <w:r>
        <w:t>Data</w:t>
      </w:r>
    </w:p>
    <w:p w14:paraId="3A57520B" w14:textId="77777777" w:rsidR="00075D6B" w:rsidRPr="000A5C72" w:rsidRDefault="00075D6B" w:rsidP="00075D6B">
      <w:pPr>
        <w:jc w:val="right"/>
      </w:pPr>
      <w:r>
        <w:t>Firma del dichiarante</w:t>
      </w:r>
    </w:p>
    <w:p w14:paraId="15EE4D01" w14:textId="77777777" w:rsidR="009827B7" w:rsidRDefault="009827B7" w:rsidP="009827B7"/>
    <w:p w14:paraId="1C223B8F" w14:textId="77777777" w:rsidR="009F4D00" w:rsidRPr="00CB0C2B" w:rsidRDefault="009F4D00">
      <w:pPr>
        <w:tabs>
          <w:tab w:val="left" w:pos="2190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2C2B2B"/>
          <w:sz w:val="24"/>
          <w:szCs w:val="24"/>
          <w:shd w:val="clear" w:color="auto" w:fill="FAFAFA"/>
        </w:rPr>
      </w:pPr>
    </w:p>
    <w:sectPr w:rsidR="009F4D00" w:rsidRPr="00CB0C2B">
      <w:headerReference w:type="default" r:id="rId7"/>
      <w:footerReference w:type="default" r:id="rId8"/>
      <w:pgSz w:w="11909" w:h="16834"/>
      <w:pgMar w:top="1440" w:right="1440" w:bottom="1440" w:left="1440" w:header="720" w:footer="5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E06F8" w14:textId="77777777" w:rsidR="003E76DF" w:rsidRDefault="003E76DF">
      <w:pPr>
        <w:spacing w:line="240" w:lineRule="auto"/>
      </w:pPr>
      <w:r>
        <w:separator/>
      </w:r>
    </w:p>
  </w:endnote>
  <w:endnote w:type="continuationSeparator" w:id="0">
    <w:p w14:paraId="57AFC56D" w14:textId="77777777" w:rsidR="003E76DF" w:rsidRDefault="003E7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F5E1" w14:textId="77777777" w:rsidR="009F4D00" w:rsidRDefault="00C352C8">
    <w:pPr>
      <w:spacing w:line="36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________________________________________________________________________________________________________________</w:t>
    </w:r>
  </w:p>
  <w:p w14:paraId="349D823E" w14:textId="77777777" w:rsidR="009F4D00" w:rsidRDefault="00C352C8">
    <w:pPr>
      <w:spacing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Scuola dell’Infanzia, Primaria e Secondaria di primo grado di Acquedolci e San Fratello</w:t>
    </w:r>
  </w:p>
  <w:p w14:paraId="199A65A2" w14:textId="77777777" w:rsidR="009F4D00" w:rsidRDefault="00C352C8">
    <w:pPr>
      <w:spacing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Cod. Fisc.: 95008820839 - Cod. Min.: MEIC826008 - Tel. e Fax 0941.726102 </w:t>
    </w:r>
  </w:p>
  <w:p w14:paraId="5339BAE9" w14:textId="77777777" w:rsidR="009F4D00" w:rsidRDefault="00C352C8">
    <w:pPr>
      <w:spacing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hyperlink r:id="rId1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meic826008@istruzione.it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        </w:t>
    </w:r>
    <w:r>
      <w:rPr>
        <w:rFonts w:ascii="Times New Roman" w:eastAsia="Times New Roman" w:hAnsi="Times New Roman" w:cs="Times New Roman"/>
        <w:color w:val="0000FF"/>
        <w:sz w:val="18"/>
        <w:szCs w:val="18"/>
        <w:u w:val="single"/>
      </w:rPr>
      <w:t>meic826008@pec.istruzione.it</w:t>
    </w:r>
  </w:p>
  <w:p w14:paraId="68C46C49" w14:textId="033A7D2C" w:rsidR="009F4D00" w:rsidRDefault="00C352C8">
    <w:pPr>
      <w:spacing w:line="240" w:lineRule="auto"/>
      <w:jc w:val="center"/>
    </w:pPr>
    <w:r>
      <w:rPr>
        <w:rFonts w:ascii="Times New Roman" w:eastAsia="Times New Roman" w:hAnsi="Times New Roman" w:cs="Times New Roman"/>
        <w:sz w:val="18"/>
        <w:szCs w:val="18"/>
      </w:rPr>
      <w:t>sito</w:t>
    </w:r>
    <w:r w:rsidR="004716AB">
      <w:rPr>
        <w:rFonts w:ascii="Times New Roman" w:eastAsia="Times New Roman" w:hAnsi="Times New Roman" w:cs="Times New Roman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</w:rPr>
      <w:t xml:space="preserve">web: </w:t>
    </w:r>
    <w:r>
      <w:rPr>
        <w:rFonts w:ascii="Times New Roman" w:eastAsia="Times New Roman" w:hAnsi="Times New Roman" w:cs="Times New Roman"/>
        <w:color w:val="0000FF"/>
        <w:sz w:val="18"/>
        <w:szCs w:val="18"/>
        <w:u w:val="single"/>
      </w:rPr>
      <w:t>www.icacquedolci.edu.it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3996A" w14:textId="77777777" w:rsidR="003E76DF" w:rsidRDefault="003E76DF">
      <w:pPr>
        <w:spacing w:line="240" w:lineRule="auto"/>
      </w:pPr>
      <w:r>
        <w:separator/>
      </w:r>
    </w:p>
  </w:footnote>
  <w:footnote w:type="continuationSeparator" w:id="0">
    <w:p w14:paraId="04660E57" w14:textId="77777777" w:rsidR="003E76DF" w:rsidRDefault="003E76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7C102" w14:textId="77777777" w:rsidR="009F4D00" w:rsidRDefault="009F4D00">
    <w:pPr>
      <w:ind w:left="-566"/>
    </w:pPr>
  </w:p>
  <w:tbl>
    <w:tblPr>
      <w:tblStyle w:val="a0"/>
      <w:tblW w:w="10845" w:type="dxa"/>
      <w:tblInd w:w="-440" w:type="dxa"/>
      <w:tblLayout w:type="fixed"/>
      <w:tblLook w:val="0600" w:firstRow="0" w:lastRow="0" w:firstColumn="0" w:lastColumn="0" w:noHBand="1" w:noVBand="1"/>
    </w:tblPr>
    <w:tblGrid>
      <w:gridCol w:w="1830"/>
      <w:gridCol w:w="7185"/>
      <w:gridCol w:w="1830"/>
    </w:tblGrid>
    <w:tr w:rsidR="009F4D00" w14:paraId="38938B71" w14:textId="77777777">
      <w:trPr>
        <w:trHeight w:val="1725"/>
      </w:trPr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946762" w14:textId="77777777" w:rsidR="009F4D00" w:rsidRDefault="00C352C8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1D86F708" wp14:editId="5DBF9E4F">
                <wp:simplePos x="0" y="0"/>
                <wp:positionH relativeFrom="column">
                  <wp:posOffset>-9515</wp:posOffset>
                </wp:positionH>
                <wp:positionV relativeFrom="paragraph">
                  <wp:posOffset>190500</wp:posOffset>
                </wp:positionV>
                <wp:extent cx="1004400" cy="900000"/>
                <wp:effectExtent l="0" t="0" r="0" b="0"/>
                <wp:wrapSquare wrapText="bothSides" distT="0" distB="0" distL="0" distR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00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94EE587" w14:textId="77777777" w:rsidR="009F4D00" w:rsidRDefault="009F4D00">
          <w:pPr>
            <w:spacing w:line="240" w:lineRule="auto"/>
            <w:rPr>
              <w:rFonts w:ascii="Modern Love" w:eastAsia="Modern Love" w:hAnsi="Modern Love" w:cs="Modern Love"/>
              <w:b/>
              <w:sz w:val="36"/>
              <w:szCs w:val="36"/>
            </w:rPr>
          </w:pPr>
        </w:p>
        <w:p w14:paraId="62C85E75" w14:textId="77777777" w:rsidR="009F4D00" w:rsidRDefault="00C352C8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ISTITUTO COMPRENSIVO ACQUEDOLCI</w:t>
          </w:r>
        </w:p>
        <w:p w14:paraId="3BDC966E" w14:textId="77777777" w:rsidR="009F4D00" w:rsidRDefault="00C352C8">
          <w:pPr>
            <w:spacing w:line="240" w:lineRule="auto"/>
            <w:jc w:val="center"/>
            <w:rPr>
              <w:b/>
            </w:rPr>
          </w:pPr>
          <w:r>
            <w:rPr>
              <w:i/>
              <w:sz w:val="24"/>
              <w:szCs w:val="24"/>
            </w:rPr>
            <w:t>Via A. Diaz, n. 66 – 98070 ACQUEDOLCI (ME)</w:t>
          </w:r>
        </w:p>
        <w:p w14:paraId="1883D154" w14:textId="77777777" w:rsidR="009F4D00" w:rsidRDefault="009F4D00">
          <w:pPr>
            <w:widowControl w:val="0"/>
            <w:spacing w:line="240" w:lineRule="auto"/>
            <w:jc w:val="center"/>
            <w:rPr>
              <w:b/>
            </w:rPr>
          </w:pPr>
        </w:p>
      </w:tc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02556A" w14:textId="77777777" w:rsidR="009F4D00" w:rsidRDefault="00C352C8">
          <w:pPr>
            <w:widowControl w:val="0"/>
            <w:spacing w:line="240" w:lineRule="auto"/>
            <w:jc w:val="center"/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1B292394" wp14:editId="1446A74E">
                <wp:simplePos x="0" y="0"/>
                <wp:positionH relativeFrom="column">
                  <wp:posOffset>53030</wp:posOffset>
                </wp:positionH>
                <wp:positionV relativeFrom="paragraph">
                  <wp:posOffset>166688</wp:posOffset>
                </wp:positionV>
                <wp:extent cx="876492" cy="919248"/>
                <wp:effectExtent l="0" t="0" r="0" b="0"/>
                <wp:wrapSquare wrapText="bothSides" distT="0" distB="0" distL="0" distR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492" cy="9192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0F592FEB" w14:textId="77777777" w:rsidR="009F4D00" w:rsidRDefault="009F4D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AB3"/>
    <w:multiLevelType w:val="multilevel"/>
    <w:tmpl w:val="09206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EF469D"/>
    <w:multiLevelType w:val="multilevel"/>
    <w:tmpl w:val="91841B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B60116"/>
    <w:multiLevelType w:val="hybridMultilevel"/>
    <w:tmpl w:val="2ED2A97C"/>
    <w:lvl w:ilvl="0" w:tplc="5D0626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645CA9"/>
    <w:multiLevelType w:val="multilevel"/>
    <w:tmpl w:val="0AFCB4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141E3"/>
    <w:multiLevelType w:val="hybridMultilevel"/>
    <w:tmpl w:val="EADCA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A7E4B"/>
    <w:multiLevelType w:val="multilevel"/>
    <w:tmpl w:val="A7201316"/>
    <w:lvl w:ilvl="0">
      <w:start w:val="1"/>
      <w:numFmt w:val="bullet"/>
      <w:lvlText w:val="●"/>
      <w:lvlJc w:val="left"/>
      <w:pPr>
        <w:ind w:left="720" w:hanging="360"/>
      </w:pPr>
      <w:rPr>
        <w:rFonts w:ascii="Merriweather" w:eastAsia="Merriweather" w:hAnsi="Merriweather" w:cs="Merriweather"/>
        <w:color w:val="212529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8505D9"/>
    <w:multiLevelType w:val="multilevel"/>
    <w:tmpl w:val="23EA5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DFE54FF"/>
    <w:multiLevelType w:val="hybridMultilevel"/>
    <w:tmpl w:val="443626EA"/>
    <w:lvl w:ilvl="0" w:tplc="E0B620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0158407">
    <w:abstractNumId w:val="1"/>
  </w:num>
  <w:num w:numId="2" w16cid:durableId="853348978">
    <w:abstractNumId w:val="6"/>
  </w:num>
  <w:num w:numId="3" w16cid:durableId="1414816247">
    <w:abstractNumId w:val="5"/>
  </w:num>
  <w:num w:numId="4" w16cid:durableId="11707564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2955358">
    <w:abstractNumId w:val="0"/>
  </w:num>
  <w:num w:numId="6" w16cid:durableId="1758987351">
    <w:abstractNumId w:val="7"/>
  </w:num>
  <w:num w:numId="7" w16cid:durableId="219484290">
    <w:abstractNumId w:val="2"/>
  </w:num>
  <w:num w:numId="8" w16cid:durableId="1205632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00"/>
    <w:rsid w:val="00075D6B"/>
    <w:rsid w:val="00155BF5"/>
    <w:rsid w:val="001B75F3"/>
    <w:rsid w:val="002943A7"/>
    <w:rsid w:val="0030382E"/>
    <w:rsid w:val="003E76DF"/>
    <w:rsid w:val="004545CF"/>
    <w:rsid w:val="004716AB"/>
    <w:rsid w:val="005333F4"/>
    <w:rsid w:val="00562079"/>
    <w:rsid w:val="005F4A0C"/>
    <w:rsid w:val="00754715"/>
    <w:rsid w:val="007E0C9B"/>
    <w:rsid w:val="00886F10"/>
    <w:rsid w:val="008B0541"/>
    <w:rsid w:val="008E0851"/>
    <w:rsid w:val="00920AF1"/>
    <w:rsid w:val="00962CA6"/>
    <w:rsid w:val="009827B7"/>
    <w:rsid w:val="009F4D00"/>
    <w:rsid w:val="00A227E9"/>
    <w:rsid w:val="00A75D59"/>
    <w:rsid w:val="00A84863"/>
    <w:rsid w:val="00BE2D20"/>
    <w:rsid w:val="00C352C8"/>
    <w:rsid w:val="00C55D57"/>
    <w:rsid w:val="00CB0C2B"/>
    <w:rsid w:val="00D56CC8"/>
    <w:rsid w:val="00E5386A"/>
    <w:rsid w:val="00E61B6F"/>
    <w:rsid w:val="00E878CB"/>
    <w:rsid w:val="00FB4591"/>
    <w:rsid w:val="00FD644E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FF94"/>
  <w15:docId w15:val="{4073009F-5D86-4AB0-8EAE-4B513DC2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F23E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B0C2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333F4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E878CB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0AF1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754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16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6AB"/>
  </w:style>
  <w:style w:type="paragraph" w:styleId="Pidipagina">
    <w:name w:val="footer"/>
    <w:basedOn w:val="Normale"/>
    <w:link w:val="PidipaginaCarattere"/>
    <w:uiPriority w:val="99"/>
    <w:unhideWhenUsed/>
    <w:rsid w:val="004716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ic826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fontana</cp:lastModifiedBy>
  <cp:revision>3</cp:revision>
  <dcterms:created xsi:type="dcterms:W3CDTF">2023-09-04T07:24:00Z</dcterms:created>
  <dcterms:modified xsi:type="dcterms:W3CDTF">2024-09-10T09:18:00Z</dcterms:modified>
</cp:coreProperties>
</file>